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608969CB" w14:textId="77777777" w:rsidR="008D7310" w:rsidRPr="008D7310" w:rsidRDefault="008D7310" w:rsidP="008D7310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8D7310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A continuación realizarás diversos tests</w:t>
      </w:r>
      <w:bookmarkStart w:id="0" w:name="_GoBack"/>
      <w:bookmarkEnd w:id="0"/>
      <w:r w:rsidRPr="008D7310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 xml:space="preserve"> de aptitudes en la Plataforma. </w:t>
      </w:r>
    </w:p>
    <w:p w14:paraId="12AC86E9" w14:textId="77777777" w:rsidR="008D7310" w:rsidRPr="008D7310" w:rsidRDefault="008D7310" w:rsidP="008D7310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8D7310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Completa el siguiente cuadro con la puntuación obtenida en cada test y las tres preguntas sobre tus resultados y envíalo a través de la Plataforma.</w:t>
      </w:r>
    </w:p>
    <w:p w14:paraId="5B47054E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28E9378B" w14:textId="47C7E91E" w:rsidR="00472228" w:rsidRPr="00472228" w:rsidRDefault="00472228" w:rsidP="00472228">
      <w:pPr>
        <w:spacing w:after="0" w:line="240" w:lineRule="auto"/>
        <w:jc w:val="right"/>
        <w:rPr>
          <w:rFonts w:ascii="Verdana" w:eastAsia="Calibri" w:hAnsi="Verdana" w:cs="Calibri"/>
          <w:b/>
          <w:color w:val="000000"/>
          <w:sz w:val="20"/>
          <w:szCs w:val="24"/>
          <w:shd w:val="clear" w:color="auto" w:fill="FFFFFF"/>
          <w:lang w:eastAsia="en-US"/>
        </w:rPr>
      </w:pPr>
      <w:r w:rsidRPr="00472228">
        <w:rPr>
          <w:rFonts w:ascii="Verdana" w:eastAsia="Calibri" w:hAnsi="Verdana" w:cs="Calibri"/>
          <w:b/>
          <w:color w:val="000000"/>
          <w:sz w:val="20"/>
          <w:szCs w:val="24"/>
          <w:shd w:val="clear" w:color="auto" w:fill="FFFFFF"/>
          <w:lang w:eastAsia="en-US"/>
        </w:rPr>
        <w:t>Referencia:</w:t>
      </w:r>
    </w:p>
    <w:p w14:paraId="55AB3F60" w14:textId="23953A19" w:rsidR="0032465A" w:rsidRDefault="0032465A" w:rsidP="0047222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Prueba de aptitudes, fue recuperada de Educational Testing Service. 2015, el 20 de agosto del 2015, a través de http://www.ets.org/exadep/test_prep/sample_questions/ingles para usis educativos.</w:t>
      </w:r>
    </w:p>
    <w:p w14:paraId="75898C4F" w14:textId="77777777" w:rsidR="0032465A" w:rsidRPr="0032465A" w:rsidRDefault="0032465A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734"/>
        <w:gridCol w:w="1734"/>
        <w:gridCol w:w="4252"/>
      </w:tblGrid>
      <w:tr w:rsidR="00472228" w:rsidRPr="00472228" w14:paraId="70473004" w14:textId="77777777" w:rsidTr="00472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D969154" w14:textId="77777777" w:rsidR="00472228" w:rsidRPr="00472228" w:rsidRDefault="00472228" w:rsidP="00472228">
            <w:pPr>
              <w:rPr>
                <w:rFonts w:ascii="Verdana" w:hAnsi="Verdana"/>
                <w:sz w:val="24"/>
                <w:szCs w:val="24"/>
              </w:rPr>
            </w:pPr>
            <w:r w:rsidRPr="00472228">
              <w:rPr>
                <w:rFonts w:ascii="Verdana" w:hAnsi="Verdana"/>
                <w:sz w:val="24"/>
                <w:szCs w:val="24"/>
              </w:rPr>
              <w:t>Apartado del test</w:t>
            </w:r>
          </w:p>
        </w:tc>
        <w:tc>
          <w:tcPr>
            <w:tcW w:w="1276" w:type="dxa"/>
          </w:tcPr>
          <w:p w14:paraId="6452035A" w14:textId="77777777" w:rsidR="00472228" w:rsidRPr="00472228" w:rsidRDefault="00472228" w:rsidP="004722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72228">
              <w:rPr>
                <w:rFonts w:ascii="Verdana" w:hAnsi="Verdana"/>
                <w:sz w:val="24"/>
                <w:szCs w:val="24"/>
              </w:rPr>
              <w:t>Puntuación posible</w:t>
            </w:r>
          </w:p>
        </w:tc>
        <w:tc>
          <w:tcPr>
            <w:tcW w:w="1276" w:type="dxa"/>
          </w:tcPr>
          <w:p w14:paraId="39578A9B" w14:textId="77777777" w:rsidR="00472228" w:rsidRPr="00472228" w:rsidRDefault="00472228" w:rsidP="004722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72228">
              <w:rPr>
                <w:rFonts w:ascii="Verdana" w:hAnsi="Verdana"/>
                <w:sz w:val="24"/>
                <w:szCs w:val="24"/>
              </w:rPr>
              <w:t>Puntuacion obtenida</w:t>
            </w:r>
          </w:p>
        </w:tc>
        <w:tc>
          <w:tcPr>
            <w:tcW w:w="4252" w:type="dxa"/>
          </w:tcPr>
          <w:p w14:paraId="6E6D4043" w14:textId="77777777" w:rsidR="00472228" w:rsidRPr="00472228" w:rsidRDefault="00472228" w:rsidP="004722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72228">
              <w:rPr>
                <w:rFonts w:ascii="Verdana" w:hAnsi="Verdana"/>
                <w:sz w:val="24"/>
                <w:szCs w:val="24"/>
              </w:rPr>
              <w:t>Conclusión</w:t>
            </w:r>
          </w:p>
        </w:tc>
      </w:tr>
      <w:tr w:rsidR="00472228" w:rsidRPr="00472228" w14:paraId="1B795D83" w14:textId="77777777" w:rsidTr="00472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09F605" w14:textId="77777777" w:rsidR="00472228" w:rsidRPr="00472228" w:rsidRDefault="00472228" w:rsidP="00472228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228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Aptitud Verbal</w:t>
            </w:r>
          </w:p>
          <w:p w14:paraId="773025A9" w14:textId="77777777" w:rsidR="00472228" w:rsidRPr="00472228" w:rsidRDefault="00472228" w:rsidP="00472228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0D21AA60" w14:textId="77777777" w:rsidR="00472228" w:rsidRPr="00472228" w:rsidRDefault="00472228" w:rsidP="004722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228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5F91E097" w14:textId="77777777" w:rsidR="00472228" w:rsidRPr="00472228" w:rsidRDefault="00472228" w:rsidP="004722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61F823" w14:textId="77777777" w:rsidR="00472228" w:rsidRPr="00472228" w:rsidRDefault="00472228" w:rsidP="004722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472228" w:rsidRPr="00472228" w14:paraId="1107D7B4" w14:textId="77777777" w:rsidTr="004722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A053BBD" w14:textId="77777777" w:rsidR="00472228" w:rsidRPr="00472228" w:rsidRDefault="00472228" w:rsidP="00472228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228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Matemáticas</w:t>
            </w:r>
          </w:p>
        </w:tc>
        <w:tc>
          <w:tcPr>
            <w:tcW w:w="1276" w:type="dxa"/>
          </w:tcPr>
          <w:p w14:paraId="55D190A2" w14:textId="77777777" w:rsidR="00472228" w:rsidRPr="00472228" w:rsidRDefault="00472228" w:rsidP="00472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228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276" w:type="dxa"/>
          </w:tcPr>
          <w:p w14:paraId="63A681EC" w14:textId="77777777" w:rsidR="00472228" w:rsidRPr="00472228" w:rsidRDefault="00472228" w:rsidP="00472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252" w:type="dxa"/>
          </w:tcPr>
          <w:p w14:paraId="05D32A3B" w14:textId="77777777" w:rsidR="00472228" w:rsidRPr="00472228" w:rsidRDefault="00472228" w:rsidP="00472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472228" w:rsidRPr="00472228" w14:paraId="733CB113" w14:textId="77777777" w:rsidTr="00472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EAC5B1" w14:textId="77777777" w:rsidR="00472228" w:rsidRPr="00472228" w:rsidRDefault="00472228" w:rsidP="00472228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228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Razonamiento Analítico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6DAF0511" w14:textId="77777777" w:rsidR="00472228" w:rsidRPr="00472228" w:rsidRDefault="00472228" w:rsidP="004722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228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6E62616C" w14:textId="77777777" w:rsidR="00472228" w:rsidRPr="00472228" w:rsidRDefault="00472228" w:rsidP="004722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405D00" w14:textId="77777777" w:rsidR="00472228" w:rsidRPr="00472228" w:rsidRDefault="00472228" w:rsidP="004722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472228" w:rsidRPr="00472228" w14:paraId="0362AC2B" w14:textId="77777777" w:rsidTr="004722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A620B34" w14:textId="77777777" w:rsidR="00472228" w:rsidRPr="00472228" w:rsidRDefault="00472228" w:rsidP="00472228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228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Expresión Escrita</w:t>
            </w:r>
          </w:p>
        </w:tc>
        <w:tc>
          <w:tcPr>
            <w:tcW w:w="1276" w:type="dxa"/>
          </w:tcPr>
          <w:p w14:paraId="1E54B9E9" w14:textId="77777777" w:rsidR="00472228" w:rsidRPr="00472228" w:rsidRDefault="00472228" w:rsidP="00472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228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276" w:type="dxa"/>
          </w:tcPr>
          <w:p w14:paraId="336CE867" w14:textId="77777777" w:rsidR="00472228" w:rsidRPr="00472228" w:rsidRDefault="00472228" w:rsidP="00472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252" w:type="dxa"/>
          </w:tcPr>
          <w:p w14:paraId="741C7934" w14:textId="77777777" w:rsidR="00472228" w:rsidRPr="00472228" w:rsidRDefault="00472228" w:rsidP="00472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472228" w:rsidRPr="00472228" w14:paraId="7988BD7A" w14:textId="77777777" w:rsidTr="00472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738CDD" w14:textId="77777777" w:rsidR="00472228" w:rsidRPr="00472228" w:rsidRDefault="00472228" w:rsidP="00472228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228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Inglés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1AEFF0AD" w14:textId="77777777" w:rsidR="00472228" w:rsidRPr="00472228" w:rsidRDefault="00472228" w:rsidP="004722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228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01F0D007" w14:textId="77777777" w:rsidR="00472228" w:rsidRPr="00472228" w:rsidRDefault="00472228" w:rsidP="004722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695258" w14:textId="77777777" w:rsidR="00472228" w:rsidRPr="00472228" w:rsidRDefault="00472228" w:rsidP="004722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14:paraId="0DD9FB6B" w14:textId="77777777" w:rsidR="00472228" w:rsidRP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4D23A8A7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6C09E821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531B358B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55E20391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5AAFA4FF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1F59A3E1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4CF0AF07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4877738A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2998405D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50E9F159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39DCBAB3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63F336EC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048EEA08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79B4F6C4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2E6BB072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745CC6F9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264A3C30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08F3CF7D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0C6B9DEB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7E8EE25A" w14:textId="77777777" w:rsidR="00472228" w:rsidRP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  <w:r w:rsidRPr="00472228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  <w:t xml:space="preserve">Responde: </w:t>
      </w:r>
    </w:p>
    <w:p w14:paraId="4A8E9686" w14:textId="77777777" w:rsidR="00472228" w:rsidRPr="00472228" w:rsidRDefault="00472228" w:rsidP="00472228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 w:rsidRPr="00472228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>¿Qué aptitudes sobresalen más?</w:t>
      </w:r>
    </w:p>
    <w:p w14:paraId="5B316806" w14:textId="60AE7CC5" w:rsidR="00472228" w:rsidRP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117083C0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1B2B022A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5BFECB17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58C21648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28DDBBB3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5D7678F3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250AE197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2D7D1322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3253B873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50D7D6FD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035F7F21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019CD8F4" w14:textId="77777777" w:rsidR="00472228" w:rsidRP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247B20DD" w14:textId="77777777" w:rsidR="00472228" w:rsidRP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40EF393A" w14:textId="77777777" w:rsidR="00472228" w:rsidRDefault="00472228" w:rsidP="00472228">
      <w:pPr>
        <w:numPr>
          <w:ilvl w:val="0"/>
          <w:numId w:val="1"/>
        </w:num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 w:rsidRPr="00472228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>¿Cuáles tendrías que trabajar?</w:t>
      </w:r>
    </w:p>
    <w:p w14:paraId="41FDD68B" w14:textId="77777777" w:rsidR="00472228" w:rsidRDefault="00472228" w:rsidP="00472228">
      <w:pPr>
        <w:spacing w:after="0" w:line="240" w:lineRule="auto"/>
        <w:ind w:left="360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421C78C6" w14:textId="77777777" w:rsidR="00472228" w:rsidRDefault="00472228" w:rsidP="00472228">
      <w:pPr>
        <w:spacing w:after="0" w:line="240" w:lineRule="auto"/>
        <w:ind w:left="360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59521B72" w14:textId="77777777" w:rsidR="00472228" w:rsidRDefault="00472228" w:rsidP="00472228">
      <w:pPr>
        <w:spacing w:after="0" w:line="240" w:lineRule="auto"/>
        <w:ind w:left="360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793BB273" w14:textId="77777777" w:rsidR="00472228" w:rsidRDefault="00472228" w:rsidP="00472228">
      <w:pPr>
        <w:spacing w:after="0" w:line="240" w:lineRule="auto"/>
        <w:ind w:left="360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0239CD42" w14:textId="77777777" w:rsidR="00472228" w:rsidRDefault="00472228" w:rsidP="00472228">
      <w:pPr>
        <w:spacing w:after="0" w:line="240" w:lineRule="auto"/>
        <w:ind w:left="360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7E841625" w14:textId="77777777" w:rsidR="00472228" w:rsidRDefault="00472228" w:rsidP="00472228">
      <w:pPr>
        <w:spacing w:after="0" w:line="240" w:lineRule="auto"/>
        <w:ind w:left="360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2C5279FD" w14:textId="77777777" w:rsidR="00472228" w:rsidRDefault="00472228" w:rsidP="00472228">
      <w:pPr>
        <w:spacing w:after="0" w:line="240" w:lineRule="auto"/>
        <w:ind w:left="360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731EA2B8" w14:textId="77777777" w:rsidR="00472228" w:rsidRDefault="00472228" w:rsidP="00472228">
      <w:pPr>
        <w:spacing w:after="0" w:line="240" w:lineRule="auto"/>
        <w:ind w:left="360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79555571" w14:textId="77777777" w:rsidR="00472228" w:rsidRDefault="00472228" w:rsidP="00472228">
      <w:pPr>
        <w:spacing w:after="0" w:line="240" w:lineRule="auto"/>
        <w:ind w:left="360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59BBBFC5" w14:textId="77777777" w:rsidR="00472228" w:rsidRDefault="00472228" w:rsidP="00472228">
      <w:pPr>
        <w:spacing w:after="0" w:line="240" w:lineRule="auto"/>
        <w:ind w:left="360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12B8BBD1" w14:textId="77777777" w:rsidR="00472228" w:rsidRDefault="00472228" w:rsidP="00472228">
      <w:pPr>
        <w:spacing w:after="0" w:line="240" w:lineRule="auto"/>
        <w:ind w:left="360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3DF3C43F" w14:textId="77777777" w:rsidR="00472228" w:rsidRDefault="00472228" w:rsidP="00472228">
      <w:pPr>
        <w:spacing w:after="0" w:line="240" w:lineRule="auto"/>
        <w:ind w:left="360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4BBC8AF0" w14:textId="77777777" w:rsidR="00472228" w:rsidRDefault="00472228" w:rsidP="00472228">
      <w:pPr>
        <w:spacing w:after="0" w:line="240" w:lineRule="auto"/>
        <w:ind w:left="360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400EA7F7" w14:textId="3473406F" w:rsidR="00472228" w:rsidRPr="00472228" w:rsidRDefault="00472228" w:rsidP="00472228">
      <w:pPr>
        <w:numPr>
          <w:ilvl w:val="0"/>
          <w:numId w:val="1"/>
        </w:num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 w:rsidRPr="00472228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>¿Cómo podrías trabajar las aptitudes que resultaron más bajas?</w:t>
      </w:r>
    </w:p>
    <w:p w14:paraId="0D4E97EF" w14:textId="043CEE67" w:rsidR="00472228" w:rsidRP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1B276034" w14:textId="77777777" w:rsidR="00472228" w:rsidRP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_tradnl" w:eastAsia="en-US"/>
        </w:rPr>
      </w:pPr>
    </w:p>
    <w:p w14:paraId="50A25D18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5409ECD5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1BCF9227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0526B5CB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3918D522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08B54F86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2EB876D0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75B2C6B3" w14:textId="77777777" w:rsidR="00472228" w:rsidRP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02ACB7B3" w14:textId="77777777" w:rsid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72228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br/>
      </w:r>
    </w:p>
    <w:p w14:paraId="7FDA3004" w14:textId="371006D3" w:rsidR="00472228" w:rsidRP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72228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 xml:space="preserve">Nota: Te recomiendo que al terminar tu sección del test, anotes tu puntuación para realizar tu análisis. </w:t>
      </w:r>
    </w:p>
    <w:p w14:paraId="70710289" w14:textId="77777777" w:rsidR="00472228" w:rsidRP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3A7B2FFD" w14:textId="77777777" w:rsidR="00472228" w:rsidRP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22ECDE3E" w14:textId="77777777" w:rsidR="00472228" w:rsidRPr="00472228" w:rsidRDefault="00472228" w:rsidP="00472228">
      <w:pPr>
        <w:spacing w:after="0" w:line="240" w:lineRule="auto"/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eastAsia="en-US"/>
        </w:rPr>
      </w:pPr>
      <w:r w:rsidRPr="00472228"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Rúbrica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124"/>
        <w:gridCol w:w="2126"/>
        <w:gridCol w:w="2126"/>
        <w:gridCol w:w="2126"/>
      </w:tblGrid>
      <w:tr w:rsidR="00472228" w:rsidRPr="00472228" w14:paraId="2C9760A5" w14:textId="77777777" w:rsidTr="00472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7416C87D" w14:textId="77777777" w:rsidR="00472228" w:rsidRPr="00472228" w:rsidRDefault="00472228" w:rsidP="0047222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472228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998" w:type="pct"/>
          </w:tcPr>
          <w:p w14:paraId="291646B1" w14:textId="77777777" w:rsidR="00472228" w:rsidRPr="00472228" w:rsidRDefault="00472228" w:rsidP="0047222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72228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999" w:type="pct"/>
          </w:tcPr>
          <w:p w14:paraId="56A2C1B3" w14:textId="77777777" w:rsidR="00472228" w:rsidRPr="00472228" w:rsidRDefault="00472228" w:rsidP="0047222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72228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999" w:type="pct"/>
          </w:tcPr>
          <w:p w14:paraId="3CEDE238" w14:textId="77777777" w:rsidR="00472228" w:rsidRPr="00472228" w:rsidRDefault="00472228" w:rsidP="0047222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72228">
              <w:rPr>
                <w:rFonts w:ascii="Verdana" w:hAnsi="Verdana"/>
                <w:sz w:val="24"/>
                <w:szCs w:val="24"/>
              </w:rPr>
              <w:t xml:space="preserve">REGULAR </w:t>
            </w:r>
          </w:p>
        </w:tc>
        <w:tc>
          <w:tcPr>
            <w:tcW w:w="999" w:type="pct"/>
          </w:tcPr>
          <w:p w14:paraId="0D0C514B" w14:textId="77777777" w:rsidR="00472228" w:rsidRPr="00472228" w:rsidRDefault="00472228" w:rsidP="0047222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72228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472228" w:rsidRPr="00472228" w14:paraId="4E4E2F3A" w14:textId="77777777" w:rsidTr="00472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6636ED6" w14:textId="77777777" w:rsidR="00472228" w:rsidRPr="00472228" w:rsidRDefault="00472228" w:rsidP="00472228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228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Actividad </w:t>
            </w:r>
          </w:p>
        </w:tc>
        <w:tc>
          <w:tcPr>
            <w:tcW w:w="998" w:type="pct"/>
            <w:tcBorders>
              <w:top w:val="none" w:sz="0" w:space="0" w:color="auto"/>
              <w:bottom w:val="none" w:sz="0" w:space="0" w:color="auto"/>
            </w:tcBorders>
          </w:tcPr>
          <w:p w14:paraId="6F9FD9DC" w14:textId="77777777" w:rsidR="00472228" w:rsidRPr="00472228" w:rsidRDefault="00472228" w:rsidP="004722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228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La actividad está completa, integra  el cuadro y todas las preguntas, 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6275D01F" w14:textId="77777777" w:rsidR="00472228" w:rsidRPr="00472228" w:rsidRDefault="00472228" w:rsidP="004722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228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Más de la mitad de la actividad está incompleta, faltó contestar por lo menos 1 pregunta.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5CBE1133" w14:textId="77777777" w:rsidR="00472228" w:rsidRPr="00472228" w:rsidRDefault="00472228" w:rsidP="004722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228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Solo tiene contestado el cuadro, no haciendo el análisis  solicitado. 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A6A680" w14:textId="77777777" w:rsidR="00472228" w:rsidRPr="00472228" w:rsidRDefault="00472228" w:rsidP="004722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228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No se realizó la  actividad.</w:t>
            </w:r>
          </w:p>
        </w:tc>
      </w:tr>
    </w:tbl>
    <w:p w14:paraId="28769CCA" w14:textId="77777777" w:rsidR="00472228" w:rsidRPr="00472228" w:rsidRDefault="00472228" w:rsidP="00472228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667DC99F" w14:textId="77777777" w:rsidR="00472228" w:rsidRDefault="00472228" w:rsidP="00472228">
      <w:pPr>
        <w:spacing w:after="0" w:line="240" w:lineRule="auto"/>
        <w:jc w:val="right"/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eastAsia="en-US"/>
        </w:rPr>
      </w:pPr>
    </w:p>
    <w:p w14:paraId="6969BE42" w14:textId="77777777" w:rsidR="00472228" w:rsidRPr="00472228" w:rsidRDefault="00472228" w:rsidP="00472228">
      <w:pPr>
        <w:spacing w:after="0" w:line="240" w:lineRule="auto"/>
        <w:jc w:val="right"/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eastAsia="en-US"/>
        </w:rPr>
      </w:pPr>
      <w:r w:rsidRPr="00472228"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eastAsia="en-US"/>
        </w:rPr>
        <w:t xml:space="preserve">Envíala a través de Plataforma Virtual. </w:t>
      </w:r>
    </w:p>
    <w:p w14:paraId="18B4D1C1" w14:textId="77777777" w:rsidR="00472228" w:rsidRPr="00472228" w:rsidRDefault="00472228" w:rsidP="00472228">
      <w:pPr>
        <w:spacing w:after="0" w:line="240" w:lineRule="auto"/>
        <w:jc w:val="right"/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eastAsia="en-US"/>
        </w:rPr>
      </w:pPr>
      <w:r w:rsidRPr="00472228"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eastAsia="en-US"/>
        </w:rPr>
        <w:t>Recuerda que el archivo debe ser nombrado:</w:t>
      </w:r>
    </w:p>
    <w:p w14:paraId="3B7265CC" w14:textId="6BDFA28A" w:rsidR="00E22637" w:rsidRPr="00472228" w:rsidRDefault="00472228" w:rsidP="00472228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/>
        </w:rPr>
      </w:pPr>
      <w:r w:rsidRPr="00472228">
        <w:rPr>
          <w:rFonts w:ascii="Verdana" w:eastAsia="Calibri" w:hAnsi="Verdana" w:cs="Calibri"/>
          <w:b/>
          <w:iCs/>
          <w:color w:val="000000"/>
          <w:sz w:val="24"/>
          <w:szCs w:val="24"/>
          <w:shd w:val="clear" w:color="auto" w:fill="FFFFFF"/>
          <w:lang w:eastAsia="en-US"/>
        </w:rPr>
        <w:t> Apellido Paterno_Primer Nombre_ Resultados _Aptitudes</w:t>
      </w:r>
    </w:p>
    <w:sectPr w:rsidR="00E22637" w:rsidRPr="0047222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CE41DA" w:rsidR="00F74E50" w:rsidRPr="003154C2" w:rsidRDefault="0050063E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Respuestas </w:t>
                          </w:r>
                          <w:r w:rsidR="0047222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de Aptitudes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CE41DA" w:rsidR="00F74E50" w:rsidRPr="003154C2" w:rsidRDefault="0050063E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Respuestas </w:t>
                    </w:r>
                    <w:r w:rsidR="0047222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de Aptitudes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602A"/>
    <w:multiLevelType w:val="hybridMultilevel"/>
    <w:tmpl w:val="0616F186"/>
    <w:lvl w:ilvl="0" w:tplc="3CDACA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2465A"/>
    <w:rsid w:val="0039235F"/>
    <w:rsid w:val="003D431C"/>
    <w:rsid w:val="003E2DAC"/>
    <w:rsid w:val="003E53E7"/>
    <w:rsid w:val="00416ABB"/>
    <w:rsid w:val="00472228"/>
    <w:rsid w:val="0047758A"/>
    <w:rsid w:val="00477BD6"/>
    <w:rsid w:val="004918B3"/>
    <w:rsid w:val="00494AB5"/>
    <w:rsid w:val="004B58C6"/>
    <w:rsid w:val="004B64F4"/>
    <w:rsid w:val="004F555F"/>
    <w:rsid w:val="0050063E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8D7310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2637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CAA112-6CB4-4742-93BC-9EE598F3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213</Words>
  <Characters>1175</Characters>
  <Application>Microsoft Macintosh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11</cp:revision>
  <cp:lastPrinted>2014-05-06T20:10:00Z</cp:lastPrinted>
  <dcterms:created xsi:type="dcterms:W3CDTF">2014-10-21T19:25:00Z</dcterms:created>
  <dcterms:modified xsi:type="dcterms:W3CDTF">2015-10-02T15:58:00Z</dcterms:modified>
</cp:coreProperties>
</file>